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07" w:rsidRPr="00570789" w:rsidRDefault="00190807" w:rsidP="0011187B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7078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Физкультурное занятие с использованием </w:t>
      </w:r>
      <w:proofErr w:type="spellStart"/>
      <w:r w:rsidRPr="0057078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здоровьесберегающих</w:t>
      </w:r>
      <w:proofErr w:type="spellEnd"/>
      <w:r w:rsidRPr="0057078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технологий в средней группе «Веселое путешествие»</w:t>
      </w:r>
    </w:p>
    <w:p w:rsidR="00570789" w:rsidRDefault="00570789" w:rsidP="00190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</w:t>
      </w:r>
      <w:proofErr w:type="gramStart"/>
      <w:r w:rsidRPr="005707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789">
        <w:rPr>
          <w:rFonts w:ascii="Times New Roman" w:eastAsia="Times New Roman" w:hAnsi="Times New Roman" w:cs="Times New Roman"/>
          <w:sz w:val="32"/>
          <w:szCs w:val="32"/>
          <w:lang w:eastAsia="ru-RU"/>
        </w:rPr>
        <w:t>«Веселое путешествие»</w:t>
      </w:r>
    </w:p>
    <w:p w:rsidR="00570789" w:rsidRPr="00B41EE2" w:rsidRDefault="00570789" w:rsidP="00190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4E" w:rsidRPr="00B41EE2" w:rsidRDefault="00570789" w:rsidP="00686C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686C4E" w:rsidRPr="00B41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6C4E" w:rsidRPr="00B41E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устойчивого интереса к физкультурным занятиям, через игры, упражнения;</w:t>
      </w:r>
    </w:p>
    <w:p w:rsidR="00686C4E" w:rsidRPr="00B41EE2" w:rsidRDefault="00686C4E" w:rsidP="00686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proofErr w:type="gramStart"/>
      <w:r w:rsidRPr="00B41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B41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1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новым упражнениям, повторение и закрепление ранее пройденного материала, овладение жизненно важными двигательными навыками и умениями, воспитание физических качеств : ловкости, силы, быстроты, выносливости и т. д.</w:t>
      </w:r>
    </w:p>
    <w:p w:rsidR="00B41EE2" w:rsidRDefault="00B41EE2" w:rsidP="001908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EE2" w:rsidRDefault="00B41EE2" w:rsidP="001908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Образовательные: </w:t>
      </w:r>
      <w:r w:rsidRPr="00B41E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приемам самомассажа рук, ног и туловища;</w:t>
      </w:r>
    </w:p>
    <w:p w:rsidR="00B41EE2" w:rsidRDefault="00B41EE2" w:rsidP="001908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EE2" w:rsidRDefault="00B41EE2" w:rsidP="001908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B41EE2">
        <w:t xml:space="preserve"> </w:t>
      </w:r>
      <w:r w:rsidRPr="00B41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ориентироваться в пространстве;</w:t>
      </w:r>
    </w:p>
    <w:p w:rsidR="00B41EE2" w:rsidRDefault="00B41EE2" w:rsidP="001908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EE2" w:rsidRDefault="00B41EE2" w:rsidP="001908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41EE2">
        <w:t xml:space="preserve"> </w:t>
      </w:r>
      <w:r w:rsidRPr="00B41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 интерес  к занятиям физической  культурой  и  ценностное отношение к здоровому образу жизни;</w:t>
      </w:r>
    </w:p>
    <w:p w:rsidR="00B41EE2" w:rsidRDefault="00B41EE2" w:rsidP="001908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EE2" w:rsidRDefault="00B41EE2" w:rsidP="001908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EE2" w:rsidRDefault="00686C4E" w:rsidP="00190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B41EE2">
        <w:rPr>
          <w:rFonts w:ascii="Times New Roman" w:eastAsia="Times New Roman" w:hAnsi="Times New Roman" w:cs="Times New Roman"/>
          <w:sz w:val="28"/>
          <w:szCs w:val="28"/>
          <w:lang w:eastAsia="ru-RU"/>
        </w:rPr>
        <w:t>рюкзак, шишки, каштаны,</w:t>
      </w:r>
      <w:r w:rsidRPr="00B41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1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мыльные пузыри,</w:t>
      </w:r>
      <w:r w:rsidR="00014C25" w:rsidRPr="00B4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каштаны, мячики су-джок </w:t>
      </w:r>
    </w:p>
    <w:p w:rsidR="00570789" w:rsidRPr="00B41EE2" w:rsidRDefault="00014C25" w:rsidP="001908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EE2">
        <w:rPr>
          <w:rFonts w:ascii="Times New Roman" w:eastAsia="Times New Roman" w:hAnsi="Times New Roman" w:cs="Times New Roman"/>
          <w:sz w:val="28"/>
          <w:szCs w:val="28"/>
          <w:lang w:eastAsia="ru-RU"/>
        </w:rPr>
        <w:t>,обручи, гимнастическая скамейка.</w:t>
      </w:r>
    </w:p>
    <w:p w:rsidR="00014C25" w:rsidRDefault="00014C25" w:rsidP="001908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C25" w:rsidRPr="00014C25" w:rsidRDefault="00014C25" w:rsidP="001908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занятия </w:t>
      </w:r>
    </w:p>
    <w:p w:rsidR="00014C25" w:rsidRDefault="00014C25" w:rsidP="00190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3DB" w:rsidRDefault="00190807" w:rsidP="001908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воспитателем входят в спортивный зал и выстраиваются в шеренгу. Их встречает инструктор с рюкзаком за спиной.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11187B" w:rsidRPr="00111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1187B" w:rsidRPr="0011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ребята, вам повезло! Еще бы минута и вы бы меня не застали.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11187B" w:rsidRPr="00111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почему?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11187B" w:rsidRPr="00111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1187B" w:rsidRPr="0011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 что я отправляюсь в путешествие. Вот и рюкзак уже надела.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11187B" w:rsidRPr="00111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1187B" w:rsidRPr="0011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 физкультурное занятие?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11187B" w:rsidRPr="00111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1187B" w:rsidRPr="0011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переживайте мы сейчас что-нибудь придумаем. А может быть мне вас с собой взять? Ребята, вы готовы стать маленькими туристами и отправиться вместе со мной в путешествие? 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думаете, кто такие туристы?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такие люди, которые ходят в походы пешком, на лыжах, на велосипедах, на байдарках и плотах, спускаются в темные пещеры, поднимаются высоко в горы.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не будем терять ни минуты. Направо! 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8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Включаем музыку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Ходьба обычная, ходьба на носках руки на поясе, прямой галоп – «Лошадки», ходьба на пятках руки за спиной, семенящий шаг – «Мышки», «по-медвежьи», бег,</w:t>
      </w:r>
      <w:proofErr w:type="gramStart"/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обычная ходьба</w:t>
      </w:r>
      <w:r w:rsidR="00CF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,ходьба на носках ,пятках, внутренней и внешней стороне стопы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Перестроение в две колонны. 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Инструктор</w:t>
      </w:r>
      <w:r w:rsidR="00111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1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вышли мы на лесную опушку. Солнышко светит, поиграть нас приглашает.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 упражнения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Разминка «Солнышко лучистое».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Перестроение в круг.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203DB" w:rsidRPr="0080085B" w:rsidRDefault="00E203DB" w:rsidP="00E20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стойка правая нога на носке, левая на всей ступне, руки на поясе</w:t>
      </w:r>
    </w:p>
    <w:p w:rsidR="00E203DB" w:rsidRPr="0080085B" w:rsidRDefault="00E203DB" w:rsidP="00E20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1-2 смена ног (</w:t>
      </w:r>
      <w:r w:rsidR="00A13584"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(левая нога на носке)</w:t>
      </w:r>
    </w:p>
    <w:p w:rsidR="00E203DB" w:rsidRPr="0080085B" w:rsidRDefault="00E203DB" w:rsidP="00190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85B" w:rsidRDefault="0080085B" w:rsidP="00A1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584" w:rsidRPr="0080085B" w:rsidRDefault="00A13584" w:rsidP="00A1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о.с. руки вдоль туловища</w:t>
      </w:r>
    </w:p>
    <w:p w:rsidR="00A13584" w:rsidRPr="0080085B" w:rsidRDefault="00A13584" w:rsidP="00A1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1-поднимаем правое плечо вверх, левое вниз</w:t>
      </w:r>
    </w:p>
    <w:p w:rsidR="00A13584" w:rsidRPr="0080085B" w:rsidRDefault="00A13584" w:rsidP="00A1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</w:t>
      </w:r>
      <w:proofErr w:type="spellStart"/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</w:p>
    <w:p w:rsidR="00A13584" w:rsidRPr="0080085B" w:rsidRDefault="00A13584" w:rsidP="00A1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t>3-левое плечо вверху, правое плечо внизу</w:t>
      </w:r>
    </w:p>
    <w:p w:rsidR="00A13584" w:rsidRPr="0080085B" w:rsidRDefault="00A13584" w:rsidP="00A1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 </w:t>
      </w:r>
      <w:proofErr w:type="spellStart"/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A13584" w:rsidRDefault="00A13584" w:rsidP="00A13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584" w:rsidRPr="0080085B" w:rsidRDefault="00A13584" w:rsidP="00A1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стойка, ноги на ширине плеч, руки вдоль туловища</w:t>
      </w:r>
    </w:p>
    <w:p w:rsidR="00A13584" w:rsidRPr="0080085B" w:rsidRDefault="00A13584" w:rsidP="00A1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1-правую руку через сторону вверх.</w:t>
      </w:r>
    </w:p>
    <w:p w:rsidR="00A13584" w:rsidRPr="0080085B" w:rsidRDefault="00A13584" w:rsidP="00A1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t>2-левая рука через сторону вверх</w:t>
      </w:r>
    </w:p>
    <w:p w:rsidR="00A13584" w:rsidRPr="0080085B" w:rsidRDefault="00A13584" w:rsidP="00A1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t>3- правая вниз</w:t>
      </w:r>
    </w:p>
    <w:p w:rsidR="00E203DB" w:rsidRPr="0080085B" w:rsidRDefault="00A13584" w:rsidP="00A1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t>4- левая вниз</w:t>
      </w:r>
    </w:p>
    <w:p w:rsidR="00E203DB" w:rsidRDefault="00E203DB" w:rsidP="001908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584" w:rsidRDefault="00A13584" w:rsidP="00A13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584" w:rsidRPr="0080085B" w:rsidRDefault="00A13584" w:rsidP="00A1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стойка на коленях и ладонях</w:t>
      </w:r>
    </w:p>
    <w:p w:rsidR="00A13584" w:rsidRPr="0080085B" w:rsidRDefault="00A13584" w:rsidP="00A1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1- выгнуть спину вверх</w:t>
      </w:r>
    </w:p>
    <w:p w:rsidR="00A13584" w:rsidRPr="0080085B" w:rsidRDefault="00A13584" w:rsidP="00A1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</w:t>
      </w:r>
      <w:proofErr w:type="spellStart"/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</w:p>
    <w:p w:rsidR="00A13584" w:rsidRPr="0080085B" w:rsidRDefault="00A13584" w:rsidP="00A1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t>3-прогнуть спину вниз (свести лопатки)</w:t>
      </w:r>
    </w:p>
    <w:p w:rsidR="00A13584" w:rsidRPr="00DF53A7" w:rsidRDefault="00A13584" w:rsidP="00190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 </w:t>
      </w:r>
      <w:proofErr w:type="spellStart"/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 w:rsidRPr="0080085B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CF535C" w:rsidRDefault="00190807" w:rsidP="001908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Ох, устали! Отдохнем немного и продолжим наше путешествие. Как вы думаете, зачем туристу рюкзак? В него кладут то, что в походе может пригодиться. Вы что бы взяли с собой в поход? </w:t>
      </w:r>
      <w:r w:rsidR="00DF53A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я в рюкзак положила… попросить ребенка засунуть руку в рюкзак и угадать, что в нем. Вы правильно угадали. Я в поход взяла еловые шишки. Эти волшебные шишки помогут нам снять усталость. Берите их скорее и садитесь «по-турецки» в круг.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F535C" w:rsidRDefault="00190807" w:rsidP="001908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 Чудесная шишка»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мелкую моторику рук; формировать навыки выразительности, пластичность в движении.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 по лесу ходил, 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(Пальчики шагают по коленям) 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Много шишек находил, (Удары кулачки-ладошки поочерёдно)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Много шишек находил, (Удары кулачки-ладошки поочерёдно) 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 детский сад нам приносил. (Удары кулачки-ладошки поочерёдно)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br/>
        <w:t>Раз, два, три, четыре, пять! (Загибают пальчики на обеих руках) 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Будем с шишкой мы играть! (Хлопают)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Будем с шишкой мы играть, (Прокатывание шишки между ладонями) 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Между ручками катать! 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 ручку правую возьмём (Сильно сжимаем шишку в правой руке) 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сильней её сожмём!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Руку быстро разжимаем, (Прокатывание шишки между ладонями)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 ладошках покатаем.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 ручку левую возьмём (Сильно сжимаем шишку в левой руке) 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сильней её сожмём!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Руку быстро разжимаем, (Прокатывание шишки между ладонями)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 ладошках покатаем.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Мы закончили катать, (Положить шишку на пол) 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Будем пальчики считать!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Раз, два, три, четыре, пять! (Загибаем пальцы на правой руке) 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 другой руке считаем,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Пальцы быстро загибаем.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Раз, два, три, четыре, пять! (Загибаем пальцы на левой руке)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1, 2, 3, 4, 5! (Соединяем поочерёдно пальцы обеих рук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Мы закончили играть.</w:t>
      </w:r>
      <w:r w:rsidRPr="00190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Пальцы мы не потеряли, (Хлопаем в ладоши на каждое слово) 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весело играли!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 – 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путь пора, друзья, опять!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5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CF535C" w:rsidRPr="00CF5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ыхательное упражнение «Мыльные пузыри</w:t>
      </w:r>
      <w:proofErr w:type="gramStart"/>
      <w:r w:rsidR="00CF535C" w:rsidRPr="00CF5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B3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="004B3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надувают мыльные пузыри)</w:t>
      </w:r>
    </w:p>
    <w:p w:rsidR="004B384C" w:rsidRDefault="004B384C" w:rsidP="001908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84C" w:rsidRDefault="004B384C" w:rsidP="001908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Инструктор: </w:t>
      </w:r>
      <w:r w:rsidRPr="00014C2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</w:t>
      </w:r>
      <w:r w:rsidR="00014C25" w:rsidRPr="00014C2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иготовила каштаны.</w:t>
      </w:r>
    </w:p>
    <w:p w:rsidR="0011187B" w:rsidRDefault="0011187B" w:rsidP="001908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с каштанами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самомассаж</w:t>
      </w:r>
      <w:r w:rsidRPr="00E231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3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каштаном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  <w:t>1, 2, 3, 4, 5!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каштаном будем мы играть!-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каштаном будем мы играть </w:t>
      </w:r>
      <w:r w:rsidRPr="00E231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ручкам помогать.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(Загибаем пальчики на обеих руках одновременно)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(разгибаем пальчики на обеих руках)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(катаем каштан между ладонями)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каштан держу в руке,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ладошками катаю.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Зажимаю в кулаке.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Отпускаю, разжимаю.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(Выполняем движения в соответствии с текстом в правой руке)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каштан держу в руке,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ладошками катаю.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Зажимаю в кулаке.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Отпускаю, разжимаю.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(Выполняем движения в соответствии с текстом в левой руке)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5!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закончили играть.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(Соединяем пальчики на обеих руках, пальчики здороваются)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свои встряхнём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немного отдохнём!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(Встряхиваем кисти рук, дети закрывают глаза и отдыхают, положив голову на свои ладони, а в это время орешек «исчезает» и появляются что-то другое)</w:t>
      </w:r>
    </w:p>
    <w:p w:rsidR="00E23119" w:rsidRPr="00E23119" w:rsidRDefault="00E23119" w:rsidP="00E2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0807" w:rsidRPr="00190807" w:rsidRDefault="00190807" w:rsidP="00190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 движений.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111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Отдохнули? Усталости как не бывало. Кладем шишки в рюкзак. Продолжаем наше путешествие.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Впереди нас ждут узкий мостик через ручей, болото, бурелом, холмы и спуски. Прохождение полосы препятствий поточным способом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«</w:t>
      </w:r>
      <w:r w:rsidR="00E2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Перейди через 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мостик» -ходьба боком приставным шагом по гимнастическому бревну, руки в стороны.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«С кочки на кочку» - прыжки на двух ногах из обруча в обруч с продвижением вперед.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«Бурелом» - подлезть под шнур высотой 50см, не касаясь руками пола, перешагнуть модуль, высоко поднимая ноги.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«Холмы и спуски» - подъем на скамейку и спуск с нее вправо- влево попеременно.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Повторить 3-4 раза.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мы преодолели холмы, передвигались по болоту, прыгая по кочкам, пробрались через бурелом, и перешли узкий мостик через ручей. Путешествовать можно не только пешком, еще можно путешествовать на (чем?)……автомобиле. Я предлагаю продолжить наше путешествие на чудо-автомобиле. Как вы думаете, что у автомобиля самое главное? А я думаю, что это руль. Возьмите «рули» и скорее сюда, на стоянку. А когда водитель жмет на тормоз? (Когда горит красный свет светофора и когда видит знак «Пешеходный переход» - тормозите, в этом месте дорогу могут переходить люди</w:t>
      </w:r>
      <w:proofErr w:type="gramStart"/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19080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Соблюдаем правила дорожного движения. Будьте внимательны! Заводим моторы! Поехали!</w:t>
      </w:r>
    </w:p>
    <w:p w:rsidR="00CF535C" w:rsidRPr="00CF535C" w:rsidRDefault="00190807" w:rsidP="00CF53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807">
        <w:rPr>
          <w:b/>
          <w:bCs/>
          <w:sz w:val="28"/>
          <w:szCs w:val="28"/>
        </w:rPr>
        <w:lastRenderedPageBreak/>
        <w:t>Подвижная</w:t>
      </w:r>
      <w:r w:rsidR="00E203DB" w:rsidRPr="00E203DB">
        <w:t xml:space="preserve"> </w:t>
      </w:r>
      <w:r w:rsidR="00E203DB" w:rsidRPr="00E203DB">
        <w:rPr>
          <w:b/>
          <w:bCs/>
          <w:sz w:val="28"/>
          <w:szCs w:val="28"/>
        </w:rPr>
        <w:t>Игра «Замри»</w:t>
      </w:r>
      <w:r w:rsidRPr="00190807">
        <w:rPr>
          <w:sz w:val="28"/>
          <w:szCs w:val="28"/>
        </w:rPr>
        <w:br/>
        <w:t>Во время поездки воспитатель несколько раз показывает табличку со знаком «Пешеходный переход».</w:t>
      </w:r>
      <w:r w:rsidRPr="00190807">
        <w:rPr>
          <w:sz w:val="28"/>
          <w:szCs w:val="28"/>
        </w:rPr>
        <w:br/>
      </w:r>
      <w:r w:rsidRPr="00190807">
        <w:rPr>
          <w:sz w:val="28"/>
          <w:szCs w:val="28"/>
        </w:rPr>
        <w:br/>
      </w:r>
      <w:r w:rsidR="004B384C" w:rsidRPr="004B384C">
        <w:rPr>
          <w:b/>
          <w:bCs/>
          <w:sz w:val="28"/>
          <w:szCs w:val="28"/>
        </w:rPr>
        <w:t>Инструктор:</w:t>
      </w:r>
      <w:r w:rsidR="004B384C">
        <w:rPr>
          <w:sz w:val="28"/>
          <w:szCs w:val="28"/>
        </w:rPr>
        <w:t xml:space="preserve"> ребята пока мы с вами играли,</w:t>
      </w:r>
      <w:r w:rsidR="00570789">
        <w:rPr>
          <w:sz w:val="28"/>
          <w:szCs w:val="28"/>
        </w:rPr>
        <w:t xml:space="preserve"> </w:t>
      </w:r>
      <w:r w:rsidR="004B384C">
        <w:rPr>
          <w:sz w:val="28"/>
          <w:szCs w:val="28"/>
        </w:rPr>
        <w:t>в кузове машины я увидела мешочек с мячиками</w:t>
      </w:r>
      <w:proofErr w:type="gramStart"/>
      <w:r w:rsidR="004B384C">
        <w:rPr>
          <w:sz w:val="28"/>
          <w:szCs w:val="28"/>
        </w:rPr>
        <w:t xml:space="preserve"> .</w:t>
      </w:r>
      <w:proofErr w:type="gramEnd"/>
      <w:r w:rsidRPr="00190807">
        <w:rPr>
          <w:sz w:val="28"/>
          <w:szCs w:val="28"/>
        </w:rPr>
        <w:br/>
      </w:r>
      <w:r w:rsidR="005B133A" w:rsidRPr="005B133A">
        <w:rPr>
          <w:b/>
          <w:bCs/>
          <w:sz w:val="28"/>
          <w:szCs w:val="28"/>
        </w:rPr>
        <w:t>Самомассаж</w:t>
      </w:r>
      <w:r w:rsidR="00CF535C">
        <w:rPr>
          <w:b/>
          <w:bCs/>
          <w:sz w:val="28"/>
          <w:szCs w:val="28"/>
        </w:rPr>
        <w:t xml:space="preserve"> с массажными мячиками.</w:t>
      </w:r>
      <w:r w:rsidRPr="00190807">
        <w:rPr>
          <w:sz w:val="28"/>
          <w:szCs w:val="28"/>
        </w:rPr>
        <w:br/>
      </w:r>
      <w:r w:rsidR="00CF535C"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="00CF535C" w:rsidRPr="00CF535C">
        <w:rPr>
          <w:color w:val="111111"/>
          <w:sz w:val="28"/>
          <w:szCs w:val="28"/>
        </w:rPr>
        <w:t>Этот шарик не простой</w:t>
      </w:r>
    </w:p>
    <w:p w:rsidR="00CF535C" w:rsidRPr="00CF535C" w:rsidRDefault="00CF535C" w:rsidP="00CF535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F535C">
        <w:rPr>
          <w:color w:val="111111"/>
          <w:sz w:val="28"/>
          <w:szCs w:val="28"/>
        </w:rPr>
        <w:t>Весь колючий, вот такой.</w:t>
      </w:r>
    </w:p>
    <w:p w:rsidR="00CF535C" w:rsidRPr="00CF535C" w:rsidRDefault="00CF535C" w:rsidP="00CF535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F535C">
        <w:rPr>
          <w:color w:val="111111"/>
          <w:sz w:val="28"/>
          <w:szCs w:val="28"/>
        </w:rPr>
        <w:t>Меж ладошками кладём</w:t>
      </w:r>
    </w:p>
    <w:p w:rsidR="00CF535C" w:rsidRPr="00CF535C" w:rsidRDefault="00CF535C" w:rsidP="00CF535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F535C">
        <w:rPr>
          <w:color w:val="111111"/>
          <w:sz w:val="28"/>
          <w:szCs w:val="28"/>
        </w:rPr>
        <w:t>Им ладошки разотрём.</w:t>
      </w:r>
    </w:p>
    <w:p w:rsidR="00CF535C" w:rsidRPr="00CF535C" w:rsidRDefault="00CF535C" w:rsidP="00CF535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F535C">
        <w:rPr>
          <w:color w:val="111111"/>
          <w:sz w:val="28"/>
          <w:szCs w:val="28"/>
        </w:rPr>
        <w:t>Вверх и вниз его катаем</w:t>
      </w:r>
    </w:p>
    <w:p w:rsidR="00CF535C" w:rsidRPr="00CF535C" w:rsidRDefault="00CF535C" w:rsidP="00CF535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F535C">
        <w:rPr>
          <w:color w:val="111111"/>
          <w:sz w:val="28"/>
          <w:szCs w:val="28"/>
        </w:rPr>
        <w:t>Свои ручки развиваем!</w:t>
      </w:r>
    </w:p>
    <w:p w:rsidR="00CF535C" w:rsidRDefault="004B384C" w:rsidP="0019080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давайте выполним упражнение указательными пальцами обеих рук, погладим крылья носа</w:t>
      </w:r>
      <w:r w:rsidR="00982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35C" w:rsidRDefault="00982CCC" w:rsidP="0019080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время продолжить наше путешествие на поезде,</w:t>
      </w:r>
      <w:r w:rsidR="0057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 места, впереди у нас  смешанный лес.</w:t>
      </w:r>
    </w:p>
    <w:p w:rsidR="00982CCC" w:rsidRPr="00982CCC" w:rsidRDefault="00982CCC" w:rsidP="00982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2CCC">
        <w:rPr>
          <w:color w:val="111111"/>
          <w:sz w:val="28"/>
          <w:szCs w:val="28"/>
        </w:rPr>
        <w:t>Всем в лесу на удивленье</w:t>
      </w:r>
    </w:p>
    <w:p w:rsidR="00982CCC" w:rsidRPr="00982CCC" w:rsidRDefault="00982CCC" w:rsidP="00982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2CCC">
        <w:rPr>
          <w:color w:val="111111"/>
          <w:sz w:val="28"/>
          <w:szCs w:val="28"/>
          <w:u w:val="single"/>
          <w:bdr w:val="none" w:sz="0" w:space="0" w:color="auto" w:frame="1"/>
        </w:rPr>
        <w:t>Разные растут деревья</w:t>
      </w:r>
      <w:r w:rsidRPr="00982CCC">
        <w:rPr>
          <w:color w:val="111111"/>
          <w:sz w:val="28"/>
          <w:szCs w:val="28"/>
        </w:rPr>
        <w:t>:</w:t>
      </w:r>
    </w:p>
    <w:p w:rsidR="00982CCC" w:rsidRPr="00982CCC" w:rsidRDefault="00982CCC" w:rsidP="00982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2CCC">
        <w:rPr>
          <w:color w:val="111111"/>
          <w:sz w:val="28"/>
          <w:szCs w:val="28"/>
        </w:rPr>
        <w:t>Вот уперлась в небеса</w:t>
      </w:r>
    </w:p>
    <w:p w:rsidR="00982CCC" w:rsidRPr="00982CCC" w:rsidRDefault="00982CCC" w:rsidP="00982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2CCC">
        <w:rPr>
          <w:color w:val="111111"/>
          <w:sz w:val="28"/>
          <w:szCs w:val="28"/>
        </w:rPr>
        <w:t>Вся смолистая сосна.</w:t>
      </w:r>
    </w:p>
    <w:p w:rsidR="00982CCC" w:rsidRPr="00982CCC" w:rsidRDefault="00982CCC" w:rsidP="00982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2CCC">
        <w:rPr>
          <w:color w:val="111111"/>
          <w:sz w:val="28"/>
          <w:szCs w:val="28"/>
        </w:rPr>
        <w:t>С неё веточку возьму</w:t>
      </w:r>
    </w:p>
    <w:p w:rsidR="00190807" w:rsidRPr="00982CCC" w:rsidRDefault="00982CCC" w:rsidP="00982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2CCC">
        <w:rPr>
          <w:color w:val="111111"/>
          <w:sz w:val="28"/>
          <w:szCs w:val="28"/>
        </w:rPr>
        <w:t>И по</w:t>
      </w:r>
      <w:r w:rsidRPr="00982CCC">
        <w:rPr>
          <w:rStyle w:val="apple-converted-space"/>
          <w:color w:val="111111"/>
          <w:sz w:val="28"/>
          <w:szCs w:val="28"/>
        </w:rPr>
        <w:t> </w:t>
      </w:r>
      <w:r w:rsidRPr="00982CC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пальцам проведу</w:t>
      </w:r>
      <w:r w:rsidRPr="00982CCC">
        <w:rPr>
          <w:b/>
          <w:bCs/>
          <w:color w:val="111111"/>
          <w:sz w:val="28"/>
          <w:szCs w:val="28"/>
        </w:rPr>
        <w:t>.</w:t>
      </w:r>
      <w:r w:rsidR="00190807" w:rsidRPr="00190807">
        <w:rPr>
          <w:sz w:val="28"/>
          <w:szCs w:val="28"/>
        </w:rPr>
        <w:br/>
        <w:t xml:space="preserve">Ребята, вам нравится путешествовать на поезде. И мне нравится. Смотришь в окошко, а там все меняется! Ой, в моем окошке виден лес. Сосны, ели, какая красивая у нас в России природа! А что в этом окошке? Смотрите, речка, рыбаки ловят рыбу. А что вы видите в своих окошках? Мы проезжаем большие города, многоэтажные дома. </w:t>
      </w:r>
      <w:proofErr w:type="gramStart"/>
      <w:r w:rsidR="00190807" w:rsidRPr="00190807">
        <w:rPr>
          <w:sz w:val="28"/>
          <w:szCs w:val="28"/>
        </w:rPr>
        <w:t>Ух</w:t>
      </w:r>
      <w:proofErr w:type="gramEnd"/>
      <w:r w:rsidR="00190807" w:rsidRPr="00190807">
        <w:rPr>
          <w:sz w:val="28"/>
          <w:szCs w:val="28"/>
        </w:rPr>
        <w:t xml:space="preserve"> ты, едем по улице Ш</w:t>
      </w:r>
      <w:r>
        <w:rPr>
          <w:sz w:val="28"/>
          <w:szCs w:val="28"/>
        </w:rPr>
        <w:t>ирокой.</w:t>
      </w:r>
      <w:r w:rsidR="00190807" w:rsidRPr="00190807">
        <w:rPr>
          <w:sz w:val="28"/>
          <w:szCs w:val="28"/>
        </w:rPr>
        <w:t>. Не может быть! Друзья я вижу  детский сад</w:t>
      </w:r>
      <w:proofErr w:type="gramStart"/>
      <w:r w:rsidR="00190807" w:rsidRPr="0019080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190807" w:rsidRPr="00190807">
        <w:rPr>
          <w:sz w:val="28"/>
          <w:szCs w:val="28"/>
        </w:rPr>
        <w:t xml:space="preserve"> Вот это да! Ехали мы, ехали и в детский сад приехали. Выходите из вагонов. </w:t>
      </w:r>
      <w:r w:rsidR="00190807" w:rsidRPr="00190807">
        <w:rPr>
          <w:sz w:val="28"/>
          <w:szCs w:val="28"/>
        </w:rPr>
        <w:br/>
      </w:r>
      <w:r w:rsidR="00190807" w:rsidRPr="00190807">
        <w:rPr>
          <w:sz w:val="28"/>
          <w:szCs w:val="28"/>
        </w:rPr>
        <w:br/>
      </w:r>
      <w:r w:rsidR="00190807" w:rsidRPr="00190807">
        <w:rPr>
          <w:b/>
          <w:bCs/>
          <w:sz w:val="28"/>
          <w:szCs w:val="28"/>
        </w:rPr>
        <w:t>Рефлексия.</w:t>
      </w:r>
      <w:r w:rsidR="00190807" w:rsidRPr="00190807">
        <w:rPr>
          <w:sz w:val="28"/>
          <w:szCs w:val="28"/>
        </w:rPr>
        <w:t> Итак, мои маленькие туристы, понравилось вам наше путешествие?</w:t>
      </w:r>
      <w:r w:rsidR="00190807" w:rsidRPr="00190807">
        <w:rPr>
          <w:sz w:val="28"/>
          <w:szCs w:val="28"/>
        </w:rPr>
        <w:br/>
        <w:t>Как мы с вами сегодня путешествовали? На чем понравилось больше всего? Позовете родителей в путешествие?</w:t>
      </w:r>
      <w:r w:rsidR="00190807" w:rsidRPr="00190807">
        <w:rPr>
          <w:sz w:val="28"/>
          <w:szCs w:val="28"/>
        </w:rPr>
        <w:br/>
        <w:t>Вы были смелыми и выносливыми туристами. Молодцы.</w:t>
      </w:r>
      <w:r w:rsidR="00190807" w:rsidRPr="00190807">
        <w:rPr>
          <w:sz w:val="28"/>
          <w:szCs w:val="28"/>
        </w:rPr>
        <w:br/>
        <w:t>Давайте будем прощаться. До свидания.</w:t>
      </w:r>
    </w:p>
    <w:p w:rsidR="00FA0E63" w:rsidRPr="0011187B" w:rsidRDefault="00FA0E63">
      <w:pPr>
        <w:rPr>
          <w:sz w:val="28"/>
          <w:szCs w:val="28"/>
        </w:rPr>
      </w:pPr>
    </w:p>
    <w:sectPr w:rsidR="00FA0E63" w:rsidRPr="0011187B" w:rsidSect="00E2311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80868"/>
    <w:rsid w:val="00014C25"/>
    <w:rsid w:val="0011187B"/>
    <w:rsid w:val="00190807"/>
    <w:rsid w:val="00280868"/>
    <w:rsid w:val="004B384C"/>
    <w:rsid w:val="00570789"/>
    <w:rsid w:val="005B133A"/>
    <w:rsid w:val="00686C4E"/>
    <w:rsid w:val="007E4BBA"/>
    <w:rsid w:val="0080085B"/>
    <w:rsid w:val="008E0572"/>
    <w:rsid w:val="00913586"/>
    <w:rsid w:val="00982CCC"/>
    <w:rsid w:val="00A13584"/>
    <w:rsid w:val="00B41EE2"/>
    <w:rsid w:val="00CF535C"/>
    <w:rsid w:val="00DF53A7"/>
    <w:rsid w:val="00E203DB"/>
    <w:rsid w:val="00E23119"/>
    <w:rsid w:val="00FA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535C"/>
  </w:style>
  <w:style w:type="character" w:styleId="a4">
    <w:name w:val="Strong"/>
    <w:basedOn w:val="a0"/>
    <w:uiPriority w:val="22"/>
    <w:qFormat/>
    <w:rsid w:val="00982C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5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Козаченко</dc:creator>
  <cp:keywords/>
  <dc:description/>
  <cp:lastModifiedBy>Воспитатель</cp:lastModifiedBy>
  <cp:revision>14</cp:revision>
  <cp:lastPrinted>2021-12-27T20:47:00Z</cp:lastPrinted>
  <dcterms:created xsi:type="dcterms:W3CDTF">2021-12-23T19:26:00Z</dcterms:created>
  <dcterms:modified xsi:type="dcterms:W3CDTF">2022-03-17T06:24:00Z</dcterms:modified>
</cp:coreProperties>
</file>